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Pr="008C5332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 w:rsidRPr="008C5332"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A55628" w:rsidRPr="008C5332">
        <w:rPr>
          <w:rFonts w:asciiTheme="majorHAnsi" w:hAnsiTheme="majorHAnsi"/>
          <w:b/>
          <w:sz w:val="28"/>
          <w:szCs w:val="28"/>
          <w:u w:val="single"/>
        </w:rPr>
        <w:t>2</w:t>
      </w:r>
      <w:r w:rsidR="00EF3B2E" w:rsidRPr="008C5332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8C5332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8C5332" w:rsidRPr="008C5332" w:rsidRDefault="008C5332" w:rsidP="008C5332">
      <w:pPr>
        <w:jc w:val="both"/>
        <w:rPr>
          <w:rFonts w:asciiTheme="majorHAnsi" w:hAnsiTheme="majorHAnsi"/>
          <w:sz w:val="24"/>
          <w:szCs w:val="24"/>
        </w:rPr>
      </w:pPr>
      <w:r w:rsidRPr="008C5332">
        <w:rPr>
          <w:rFonts w:asciiTheme="majorHAnsi" w:hAnsiTheme="majorHAnsi"/>
          <w:sz w:val="24"/>
          <w:szCs w:val="24"/>
        </w:rPr>
        <w:t>A key falls from a bridge that is 45 m above the water.  It falls directly into a model boat, moving with constant velocity that is 12 m from the point of impact when the key is released.  What is the speed of the boat?</w:t>
      </w:r>
    </w:p>
    <w:p w:rsidR="008C5332" w:rsidRPr="00B10BA7" w:rsidRDefault="008C5332" w:rsidP="008C5332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AA10C8">
        <w:rPr>
          <w:rFonts w:asciiTheme="majorHAnsi" w:hAnsiTheme="majorHAnsi"/>
          <w:sz w:val="24"/>
          <w:szCs w:val="24"/>
          <w:u w:val="single"/>
        </w:rPr>
        <w:t>Problem solving</w:t>
      </w:r>
      <w:r w:rsidRPr="00B10BA7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 xml:space="preserve">consists of using a </w:t>
      </w:r>
      <w:r w:rsidRPr="00B10BA7">
        <w:rPr>
          <w:rFonts w:asciiTheme="majorHAnsi" w:hAnsiTheme="majorHAnsi"/>
          <w:sz w:val="24"/>
          <w:szCs w:val="24"/>
          <w:lang w:val="en"/>
        </w:rPr>
        <w:t>generic method, in an orderly manner, for finding solutions to problems</w:t>
      </w:r>
      <w:r>
        <w:rPr>
          <w:rFonts w:asciiTheme="majorHAnsi" w:hAnsiTheme="majorHAnsi"/>
          <w:sz w:val="24"/>
          <w:szCs w:val="24"/>
          <w:lang w:val="en"/>
        </w:rPr>
        <w:t>.  For this problem what problem solving strategy will you be using?  In other words, what steps will you follow to solve this problem?</w:t>
      </w:r>
    </w:p>
    <w:p w:rsidR="008C5332" w:rsidRP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Pr="008C5332" w:rsidRDefault="008C5332" w:rsidP="008C5332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8C5332" w:rsidRPr="00B10BA7" w:rsidRDefault="008C5332" w:rsidP="008C5332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AA10C8">
        <w:rPr>
          <w:rFonts w:asciiTheme="majorHAnsi" w:hAnsiTheme="majorHAnsi"/>
          <w:sz w:val="24"/>
          <w:szCs w:val="24"/>
          <w:u w:val="single"/>
        </w:rPr>
        <w:t>Critical thinking</w:t>
      </w:r>
      <w:r>
        <w:rPr>
          <w:rFonts w:asciiTheme="majorHAnsi" w:hAnsiTheme="majorHAnsi"/>
          <w:sz w:val="24"/>
          <w:szCs w:val="24"/>
        </w:rPr>
        <w:t xml:space="preserve"> is defined as the process of </w:t>
      </w:r>
      <w:r w:rsidRPr="00B10BA7">
        <w:rPr>
          <w:rFonts w:asciiTheme="majorHAnsi" w:hAnsiTheme="majorHAnsi"/>
          <w:sz w:val="24"/>
          <w:szCs w:val="24"/>
          <w:lang w:val="en"/>
        </w:rPr>
        <w:t>conceptualizing, applying, analyzing, synthesizing, and evaluating inform</w:t>
      </w:r>
      <w:r>
        <w:rPr>
          <w:rFonts w:asciiTheme="majorHAnsi" w:hAnsiTheme="majorHAnsi"/>
          <w:sz w:val="24"/>
          <w:szCs w:val="24"/>
          <w:lang w:val="en"/>
        </w:rPr>
        <w:t>ation.   Let’s think critically about the following questions:</w:t>
      </w:r>
    </w:p>
    <w:p w:rsidR="008C5332" w:rsidRDefault="008C5332" w:rsidP="008C5332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Conceptualizing: What will happen to the key when it hits the boat?</w:t>
      </w: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Pr="00B10BA7" w:rsidRDefault="008C5332" w:rsidP="008C5332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Analyzing: </w:t>
      </w:r>
      <w:r w:rsidRPr="00B10BA7">
        <w:rPr>
          <w:rFonts w:asciiTheme="majorHAnsi" w:hAnsiTheme="majorHAnsi"/>
          <w:sz w:val="24"/>
          <w:szCs w:val="24"/>
        </w:rPr>
        <w:t>Wh</w:t>
      </w:r>
      <w:r>
        <w:rPr>
          <w:rFonts w:asciiTheme="majorHAnsi" w:hAnsiTheme="majorHAnsi"/>
          <w:sz w:val="24"/>
          <w:szCs w:val="24"/>
        </w:rPr>
        <w:t>at are the directions of motion for the key and boat</w:t>
      </w:r>
      <w:r w:rsidRPr="00B10BA7">
        <w:rPr>
          <w:rFonts w:asciiTheme="majorHAnsi" w:hAnsiTheme="majorHAnsi"/>
          <w:sz w:val="24"/>
          <w:szCs w:val="24"/>
        </w:rPr>
        <w:t>?</w:t>
      </w: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Evaluating: Can we use our equations of linear motion for this problem?  Why or why not?</w:t>
      </w: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8C5332" w:rsidRDefault="008C5332" w:rsidP="008C5332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Let’s solve the problem! (Applying)</w:t>
      </w:r>
    </w:p>
    <w:p w:rsidR="008C5332" w:rsidRPr="008C5332" w:rsidRDefault="008C5332" w:rsidP="008C5332">
      <w:pPr>
        <w:rPr>
          <w:rFonts w:asciiTheme="majorHAnsi" w:hAnsiTheme="majorHAnsi"/>
          <w:b/>
          <w:sz w:val="24"/>
          <w:szCs w:val="24"/>
          <w:u w:val="single"/>
        </w:rPr>
      </w:pPr>
      <w:r w:rsidRPr="008C5332">
        <w:rPr>
          <w:rFonts w:asciiTheme="majorHAnsi" w:hAnsiTheme="majorHAnsi"/>
          <w:b/>
          <w:sz w:val="24"/>
          <w:szCs w:val="24"/>
          <w:u w:val="single"/>
        </w:rPr>
        <w:br w:type="page"/>
      </w:r>
    </w:p>
    <w:p w:rsidR="008C5332" w:rsidRPr="008C5332" w:rsidRDefault="008C5332" w:rsidP="008C533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 w:rsidRPr="008C5332">
        <w:rPr>
          <w:rFonts w:asciiTheme="majorHAnsi" w:hAnsiTheme="majorHAnsi"/>
          <w:b/>
          <w:sz w:val="28"/>
          <w:szCs w:val="28"/>
          <w:u w:val="single"/>
        </w:rPr>
        <w:lastRenderedPageBreak/>
        <w:t>Ch. 2 Worksheet</w:t>
      </w:r>
    </w:p>
    <w:p w:rsidR="008C5332" w:rsidRPr="008C5332" w:rsidRDefault="008C5332" w:rsidP="008C5332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460F94" w:rsidRPr="008C5332" w:rsidRDefault="00A55628" w:rsidP="00A55628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 w:rsidRPr="008C5332">
        <w:rPr>
          <w:rFonts w:asciiTheme="majorHAnsi" w:hAnsiTheme="majorHAnsi"/>
          <w:sz w:val="24"/>
          <w:szCs w:val="24"/>
        </w:rPr>
        <w:t>An electron has a constant acceleration of +3.2 m/s</w:t>
      </w:r>
      <w:r w:rsidRPr="008C5332">
        <w:rPr>
          <w:rFonts w:asciiTheme="majorHAnsi" w:hAnsiTheme="majorHAnsi"/>
          <w:sz w:val="24"/>
          <w:szCs w:val="24"/>
          <w:vertAlign w:val="superscript"/>
        </w:rPr>
        <w:t>2</w:t>
      </w:r>
      <w:r w:rsidRPr="008C5332">
        <w:rPr>
          <w:rFonts w:asciiTheme="majorHAnsi" w:hAnsiTheme="majorHAnsi"/>
          <w:sz w:val="24"/>
          <w:szCs w:val="24"/>
        </w:rPr>
        <w:t xml:space="preserve">.  At a certain instant its velocity is +9.6 m/s.  What </w:t>
      </w:r>
      <w:r w:rsidR="00AD0312" w:rsidRPr="008C5332">
        <w:rPr>
          <w:rFonts w:asciiTheme="majorHAnsi" w:hAnsiTheme="majorHAnsi"/>
          <w:sz w:val="24"/>
          <w:szCs w:val="24"/>
        </w:rPr>
        <w:t>are its velocities</w:t>
      </w:r>
      <w:r w:rsidRPr="008C5332">
        <w:rPr>
          <w:rFonts w:asciiTheme="majorHAnsi" w:hAnsiTheme="majorHAnsi"/>
          <w:sz w:val="24"/>
          <w:szCs w:val="24"/>
        </w:rPr>
        <w:t xml:space="preserve"> 2.5 s earlier and 2.5 s later?</w:t>
      </w:r>
    </w:p>
    <w:p w:rsidR="00466BB8" w:rsidRDefault="00466BB8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BD3ADF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BD3ADF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BD3ADF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BD3ADF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BD3ADF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8C5332" w:rsidRPr="008C5332" w:rsidRDefault="008C5332" w:rsidP="00466BB8">
      <w:pPr>
        <w:pStyle w:val="ListParagraph"/>
        <w:rPr>
          <w:rFonts w:asciiTheme="majorHAnsi" w:hAnsiTheme="majorHAnsi"/>
          <w:sz w:val="24"/>
          <w:szCs w:val="24"/>
        </w:rPr>
      </w:pPr>
    </w:p>
    <w:p w:rsidR="00BD3ADF" w:rsidRDefault="00466BB8" w:rsidP="00A55628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proofErr w:type="gramStart"/>
      <w:r w:rsidRPr="008C5332">
        <w:rPr>
          <w:rFonts w:asciiTheme="majorHAnsi" w:hAnsiTheme="majorHAnsi"/>
          <w:sz w:val="24"/>
          <w:szCs w:val="24"/>
        </w:rPr>
        <w:t>A hot-air balloon is ascending at the rate of 12 m/s and is 80 m above the ground when a package is dropped over the side.</w:t>
      </w:r>
      <w:proofErr w:type="gramEnd"/>
      <w:r w:rsidRPr="008C5332">
        <w:rPr>
          <w:rFonts w:asciiTheme="majorHAnsi" w:hAnsiTheme="majorHAnsi"/>
          <w:sz w:val="24"/>
          <w:szCs w:val="24"/>
        </w:rPr>
        <w:t xml:space="preserve">  </w:t>
      </w:r>
    </w:p>
    <w:p w:rsidR="00BD3ADF" w:rsidRDefault="00466BB8" w:rsidP="00BD3ADF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 w:rsidRPr="008C5332">
        <w:rPr>
          <w:rFonts w:asciiTheme="majorHAnsi" w:hAnsiTheme="majorHAnsi"/>
          <w:sz w:val="24"/>
          <w:szCs w:val="24"/>
        </w:rPr>
        <w:t>How long does the package take to reach the ground?</w:t>
      </w:r>
    </w:p>
    <w:p w:rsidR="00466BB8" w:rsidRPr="008C5332" w:rsidRDefault="00466BB8" w:rsidP="00BD3ADF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 w:rsidRPr="008C5332">
        <w:rPr>
          <w:rFonts w:asciiTheme="majorHAnsi" w:hAnsiTheme="majorHAnsi"/>
          <w:sz w:val="24"/>
          <w:szCs w:val="24"/>
        </w:rPr>
        <w:t>With what speed does it hit the ground?</w:t>
      </w:r>
    </w:p>
    <w:p w:rsidR="00466BB8" w:rsidRPr="008C5332" w:rsidRDefault="00466BB8" w:rsidP="00466BB8">
      <w:pPr>
        <w:pStyle w:val="ListParagraph"/>
        <w:rPr>
          <w:rFonts w:asciiTheme="majorHAnsi" w:hAnsiTheme="majorHAnsi"/>
          <w:sz w:val="24"/>
          <w:szCs w:val="24"/>
        </w:rPr>
      </w:pPr>
    </w:p>
    <w:sectPr w:rsidR="00466BB8" w:rsidRPr="008C53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45444"/>
    <w:rsid w:val="00071129"/>
    <w:rsid w:val="000F3C51"/>
    <w:rsid w:val="00101BE7"/>
    <w:rsid w:val="00115359"/>
    <w:rsid w:val="0014662A"/>
    <w:rsid w:val="00172486"/>
    <w:rsid w:val="002269DE"/>
    <w:rsid w:val="002E5655"/>
    <w:rsid w:val="003138B9"/>
    <w:rsid w:val="00417226"/>
    <w:rsid w:val="00460F94"/>
    <w:rsid w:val="00466BB8"/>
    <w:rsid w:val="004E15FE"/>
    <w:rsid w:val="007252D9"/>
    <w:rsid w:val="00763CD2"/>
    <w:rsid w:val="008754FE"/>
    <w:rsid w:val="008C5332"/>
    <w:rsid w:val="008D1886"/>
    <w:rsid w:val="00945ADD"/>
    <w:rsid w:val="00946507"/>
    <w:rsid w:val="009E20F9"/>
    <w:rsid w:val="00A21717"/>
    <w:rsid w:val="00A55628"/>
    <w:rsid w:val="00A90E23"/>
    <w:rsid w:val="00AD0312"/>
    <w:rsid w:val="00B03C98"/>
    <w:rsid w:val="00B72003"/>
    <w:rsid w:val="00B921D9"/>
    <w:rsid w:val="00BD3ADF"/>
    <w:rsid w:val="00C54A47"/>
    <w:rsid w:val="00C90919"/>
    <w:rsid w:val="00CA24D3"/>
    <w:rsid w:val="00CC5164"/>
    <w:rsid w:val="00DE49FF"/>
    <w:rsid w:val="00E64159"/>
    <w:rsid w:val="00E77687"/>
    <w:rsid w:val="00EA12B8"/>
    <w:rsid w:val="00EB0728"/>
    <w:rsid w:val="00EB43BC"/>
    <w:rsid w:val="00EF3B2E"/>
    <w:rsid w:val="00F233A1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2</cp:revision>
  <dcterms:created xsi:type="dcterms:W3CDTF">2016-08-11T18:30:00Z</dcterms:created>
  <dcterms:modified xsi:type="dcterms:W3CDTF">2016-08-11T18:30:00Z</dcterms:modified>
</cp:coreProperties>
</file>